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15" w:rsidRDefault="00BB6715" w:rsidP="00BB67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</w:t>
      </w:r>
      <w:r w:rsidR="00744A5A">
        <w:rPr>
          <w:rFonts w:ascii="Times New Roman" w:hAnsi="Times New Roman"/>
          <w:b/>
          <w:sz w:val="28"/>
          <w:szCs w:val="28"/>
        </w:rPr>
        <w:t>грамме по биологии для 5 класса.</w:t>
      </w:r>
    </w:p>
    <w:p w:rsidR="00744A5A" w:rsidRDefault="00744A5A" w:rsidP="00BB6715">
      <w:pPr>
        <w:jc w:val="center"/>
        <w:rPr>
          <w:rFonts w:ascii="Times New Roman" w:hAnsi="Times New Roman"/>
          <w:sz w:val="28"/>
          <w:szCs w:val="28"/>
        </w:rPr>
      </w:pPr>
    </w:p>
    <w:p w:rsidR="003F48B9" w:rsidRDefault="003F48B9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B6715">
        <w:rPr>
          <w:rFonts w:ascii="Times New Roman" w:hAnsi="Times New Roman"/>
          <w:sz w:val="28"/>
          <w:szCs w:val="28"/>
        </w:rPr>
        <w:t xml:space="preserve">Рабочая программа составлена с учётом Федерального Государственного стандарта основного общего образования. </w:t>
      </w:r>
    </w:p>
    <w:p w:rsidR="003F48B9" w:rsidRDefault="003F48B9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Программа разработана на основе сборника «Биология. Рабочие программы 5-9 классы». М., Дрофа, 2012.</w:t>
      </w:r>
    </w:p>
    <w:p w:rsidR="003F48B9" w:rsidRDefault="003F48B9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6715">
        <w:rPr>
          <w:rFonts w:ascii="Times New Roman" w:hAnsi="Times New Roman"/>
          <w:sz w:val="28"/>
          <w:szCs w:val="28"/>
        </w:rPr>
        <w:t>Программа составлена по концентрическому типу: начинается в 5 классе и заканчивается в 9 классе.</w:t>
      </w:r>
      <w:r w:rsidRPr="003F48B9">
        <w:rPr>
          <w:rFonts w:ascii="Times New Roman" w:hAnsi="Times New Roman"/>
          <w:sz w:val="28"/>
          <w:szCs w:val="28"/>
        </w:rPr>
        <w:t xml:space="preserve"> </w:t>
      </w:r>
    </w:p>
    <w:p w:rsidR="003F48B9" w:rsidRDefault="003F48B9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ориентирована на использование УМК:</w:t>
      </w:r>
    </w:p>
    <w:p w:rsidR="00BB6715" w:rsidRDefault="003F48B9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1.Биология. Введение в биологию. 5 класс. </w:t>
      </w:r>
      <w:proofErr w:type="spellStart"/>
      <w:r>
        <w:rPr>
          <w:rFonts w:ascii="Times New Roman" w:hAnsi="Times New Roman"/>
          <w:sz w:val="28"/>
          <w:szCs w:val="28"/>
        </w:rPr>
        <w:t>В.В.Пасечник</w:t>
      </w:r>
      <w:proofErr w:type="spellEnd"/>
      <w:r>
        <w:rPr>
          <w:rFonts w:ascii="Times New Roman" w:hAnsi="Times New Roman"/>
          <w:sz w:val="28"/>
          <w:szCs w:val="28"/>
        </w:rPr>
        <w:t>, М.: Дрофа, 2020.</w:t>
      </w:r>
    </w:p>
    <w:p w:rsidR="003F48B9" w:rsidRDefault="003F48B9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2.Биология. Рабочая тетрадь.</w:t>
      </w:r>
      <w:r w:rsidR="00273288">
        <w:rPr>
          <w:rFonts w:ascii="Times New Roman" w:hAnsi="Times New Roman"/>
          <w:sz w:val="28"/>
          <w:szCs w:val="28"/>
        </w:rPr>
        <w:t xml:space="preserve"> 5 класс. </w:t>
      </w:r>
      <w:proofErr w:type="spellStart"/>
      <w:r w:rsidR="00273288">
        <w:rPr>
          <w:rFonts w:ascii="Times New Roman" w:hAnsi="Times New Roman"/>
          <w:sz w:val="28"/>
          <w:szCs w:val="28"/>
        </w:rPr>
        <w:t>В.В.Пасечник</w:t>
      </w:r>
      <w:proofErr w:type="spellEnd"/>
      <w:r w:rsidR="00273288">
        <w:rPr>
          <w:rFonts w:ascii="Times New Roman" w:hAnsi="Times New Roman"/>
          <w:sz w:val="28"/>
          <w:szCs w:val="28"/>
        </w:rPr>
        <w:t>. М., Дрофа, 2020.</w:t>
      </w:r>
    </w:p>
    <w:p w:rsidR="00273288" w:rsidRDefault="00BB6715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рабочей программе нашли отражение цели и задачи обучения биологии на ступени основного общего образования, универсальные способы деятельности и ключевые компетенции.  </w:t>
      </w:r>
    </w:p>
    <w:p w:rsidR="00BB6715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715">
        <w:rPr>
          <w:rFonts w:ascii="Times New Roman" w:hAnsi="Times New Roman"/>
          <w:sz w:val="28"/>
          <w:szCs w:val="28"/>
        </w:rPr>
        <w:t xml:space="preserve">Цели </w:t>
      </w:r>
      <w:r>
        <w:rPr>
          <w:rFonts w:ascii="Times New Roman" w:hAnsi="Times New Roman"/>
          <w:sz w:val="28"/>
          <w:szCs w:val="28"/>
        </w:rPr>
        <w:t xml:space="preserve">и задачи </w:t>
      </w:r>
      <w:r w:rsidR="00BB6715">
        <w:rPr>
          <w:rFonts w:ascii="Times New Roman" w:hAnsi="Times New Roman"/>
          <w:sz w:val="28"/>
          <w:szCs w:val="28"/>
        </w:rPr>
        <w:t>учебного предмета: освоение знаний о живой и неживой природе, присущих им закономерностях, методах познания живой природы, овладение умениями применять биологические знания для объяснения процессов и явлений живой природы, жизнедеятельности организма, воспитание позитивного ценностного отношения к живой природе, культуре поведения в природе.</w:t>
      </w:r>
    </w:p>
    <w:p w:rsidR="003F48B9" w:rsidRDefault="00BB6715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5 классе учащиеся узнают, чем живая природа отличается от неживой, получают общее представление о структуре биологической науки, её истории и методах исследования, царствах живых организмов.</w:t>
      </w:r>
      <w:r w:rsidR="003F48B9" w:rsidRPr="003F48B9">
        <w:rPr>
          <w:rFonts w:ascii="Times New Roman" w:hAnsi="Times New Roman"/>
          <w:sz w:val="28"/>
          <w:szCs w:val="28"/>
        </w:rPr>
        <w:t xml:space="preserve"> </w:t>
      </w:r>
    </w:p>
    <w:p w:rsidR="00273288" w:rsidRDefault="00273288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организации учебного процесса: индивидуальные, групповые, индивидуально-групповые, фронтальные.</w:t>
      </w:r>
    </w:p>
    <w:p w:rsidR="00273288" w:rsidRDefault="00273288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3F48B9" w:rsidRDefault="003F48B9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Согласно действующему Базисному </w:t>
      </w:r>
      <w:r w:rsidR="00273288">
        <w:rPr>
          <w:rFonts w:ascii="Times New Roman" w:hAnsi="Times New Roman"/>
          <w:sz w:val="28"/>
          <w:szCs w:val="28"/>
        </w:rPr>
        <w:t xml:space="preserve">учебному </w:t>
      </w:r>
      <w:r>
        <w:rPr>
          <w:rFonts w:ascii="Times New Roman" w:hAnsi="Times New Roman"/>
          <w:sz w:val="28"/>
          <w:szCs w:val="28"/>
        </w:rPr>
        <w:t>плану рабочая программа предусматривает обучение биологии в 5 классе 1 час в неделю (35 часов за год).</w:t>
      </w:r>
    </w:p>
    <w:p w:rsidR="00BB6715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Основное содержание учебного предмета. Биология -5.</w:t>
      </w:r>
    </w:p>
    <w:p w:rsidR="00273288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1.Введение в биологию.</w:t>
      </w:r>
    </w:p>
    <w:p w:rsidR="00273288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2.Строение и многообразие живых организмов.</w:t>
      </w:r>
    </w:p>
    <w:p w:rsidR="00273288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3.Организм и среда обитания.</w:t>
      </w:r>
    </w:p>
    <w:p w:rsidR="00273288" w:rsidRDefault="00273288" w:rsidP="00BB67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промежуточной аттестации: тестирование, зачёты, контрольные работы.</w:t>
      </w:r>
    </w:p>
    <w:p w:rsidR="00BB6715" w:rsidRDefault="00BB6715" w:rsidP="003F48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A5CED" w:rsidRDefault="004A5CED" w:rsidP="004A5C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биологии для 6 класса.</w:t>
      </w:r>
    </w:p>
    <w:p w:rsidR="004A5CED" w:rsidRDefault="004A5CED" w:rsidP="004A5CED">
      <w:pPr>
        <w:jc w:val="center"/>
        <w:rPr>
          <w:rFonts w:ascii="Times New Roman" w:hAnsi="Times New Roman"/>
          <w:sz w:val="28"/>
          <w:szCs w:val="28"/>
        </w:rPr>
      </w:pP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Рабочая программа составлена с учётом Федерального Государственного стандарта основного общего образования.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 основу рабочей программы взята «Программа основного общего образования. Биология /сост. </w:t>
      </w:r>
      <w:proofErr w:type="spellStart"/>
      <w:r>
        <w:rPr>
          <w:rFonts w:ascii="Times New Roman" w:hAnsi="Times New Roman"/>
          <w:sz w:val="28"/>
          <w:szCs w:val="28"/>
        </w:rPr>
        <w:t>Г.М.Пальдяева</w:t>
      </w:r>
      <w:proofErr w:type="spellEnd"/>
      <w:r>
        <w:rPr>
          <w:rFonts w:ascii="Times New Roman" w:hAnsi="Times New Roman"/>
          <w:sz w:val="28"/>
          <w:szCs w:val="28"/>
        </w:rPr>
        <w:t xml:space="preserve">. М.: Дрофа, 2009.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составлена по концентрическому типу: начинается в 5 классе и заканчивается в 9 классе.</w:t>
      </w:r>
      <w:r w:rsidRPr="00D95FAD">
        <w:rPr>
          <w:rFonts w:ascii="Times New Roman" w:hAnsi="Times New Roman"/>
          <w:sz w:val="28"/>
          <w:szCs w:val="28"/>
        </w:rPr>
        <w:t xml:space="preserve">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Рабочая программа ориентирована на использование УМК: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1.Биология. Многообразие покрытосеменных растений.6 класс. </w:t>
      </w:r>
      <w:proofErr w:type="spellStart"/>
      <w:r>
        <w:rPr>
          <w:rFonts w:ascii="Times New Roman" w:hAnsi="Times New Roman"/>
          <w:sz w:val="28"/>
          <w:szCs w:val="28"/>
        </w:rPr>
        <w:t>В.В.Пасечник</w:t>
      </w:r>
      <w:proofErr w:type="spellEnd"/>
      <w:r>
        <w:rPr>
          <w:rFonts w:ascii="Times New Roman" w:hAnsi="Times New Roman"/>
          <w:sz w:val="28"/>
          <w:szCs w:val="28"/>
        </w:rPr>
        <w:t>. М.: Дрофа, 2016.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2.Биология. Рабочая тетрадь. 6 класс. </w:t>
      </w:r>
      <w:proofErr w:type="spellStart"/>
      <w:r>
        <w:rPr>
          <w:rFonts w:ascii="Times New Roman" w:hAnsi="Times New Roman"/>
          <w:sz w:val="28"/>
          <w:szCs w:val="28"/>
        </w:rPr>
        <w:t>В.В.Пасечник</w:t>
      </w:r>
      <w:proofErr w:type="spellEnd"/>
      <w:r>
        <w:rPr>
          <w:rFonts w:ascii="Times New Roman" w:hAnsi="Times New Roman"/>
          <w:sz w:val="28"/>
          <w:szCs w:val="28"/>
        </w:rPr>
        <w:t>. М., Дрофа, 2019.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рабочей программе нашли отражение цели и задачи обучения биологии на ступени основного общего образования, универсальные способы деятельности и ключевые компетенции. 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Цели  и задачи учебного предмета: освоение знаний о растениях, присущих им закономерностях, методах познания живой природы, овладение умениями применять биологические знания для объяснения процессов и явлений живой природы, жизнедеятельности организма, использование приобретённых знаний и умений в повседневной жизни для ухода за растениями, воспитание позитивного ценностного отношения к живой природе, культуре поведения в природе.</w:t>
      </w:r>
      <w:proofErr w:type="gramEnd"/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6 классе учащиеся получают знания о строении, жизнедеятельности и многообразии растений, принципах их классификации.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Формы организации учебного процесса: индивидуальные, групповые, индивидуально-групповые, фронтальные.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действующему Базисному учебному плану рабочая программа предусматривает обучение биологии в 6 классе 1 час в неделю (35 часов за год).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Основное содержание учебного предмета. Биология – 6.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1.Строение и многообразие покрытосеменных растений.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2.Жизнь растений.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3.Классификация растений.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4.Природные сообщества.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промежуточной аттестации: тестирование, зачёты, контрольные работы.</w:t>
      </w:r>
    </w:p>
    <w:p w:rsidR="004A5CED" w:rsidRDefault="004A5CED" w:rsidP="004A5CED"/>
    <w:p w:rsidR="004A5CED" w:rsidRDefault="004A5CED" w:rsidP="004A5C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биологии для 7 класса.</w:t>
      </w:r>
    </w:p>
    <w:p w:rsidR="004A5CED" w:rsidRDefault="004A5CED" w:rsidP="004A5CED">
      <w:pPr>
        <w:jc w:val="center"/>
        <w:rPr>
          <w:rFonts w:ascii="Times New Roman" w:hAnsi="Times New Roman"/>
          <w:sz w:val="28"/>
          <w:szCs w:val="28"/>
        </w:rPr>
      </w:pP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Рабочая программа составлена с учётом Федерального Государственного стандарта основного общего образования.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основу рабочей программы взята «Программа основного общего образования. Биология /сост. </w:t>
      </w:r>
      <w:proofErr w:type="spellStart"/>
      <w:r>
        <w:rPr>
          <w:rFonts w:ascii="Times New Roman" w:hAnsi="Times New Roman"/>
          <w:sz w:val="28"/>
          <w:szCs w:val="28"/>
        </w:rPr>
        <w:t>Г.М.Пальдяева</w:t>
      </w:r>
      <w:proofErr w:type="spellEnd"/>
      <w:r>
        <w:rPr>
          <w:rFonts w:ascii="Times New Roman" w:hAnsi="Times New Roman"/>
          <w:sz w:val="28"/>
          <w:szCs w:val="28"/>
        </w:rPr>
        <w:t xml:space="preserve">. М.: Дрофа, 2020.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составлена по концентрическому типу: начинается в 5 классе и заканчивается в 9 классе.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Рабочая программа ориентирована на использование УМК: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1.Биология. Животные.7 класс. </w:t>
      </w:r>
      <w:proofErr w:type="spellStart"/>
      <w:r>
        <w:rPr>
          <w:rFonts w:ascii="Times New Roman" w:hAnsi="Times New Roman"/>
          <w:sz w:val="28"/>
          <w:szCs w:val="28"/>
        </w:rPr>
        <w:t>В.В.Латюшин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В.А.Шапкин</w:t>
      </w:r>
      <w:proofErr w:type="spellEnd"/>
      <w:r>
        <w:rPr>
          <w:rFonts w:ascii="Times New Roman" w:hAnsi="Times New Roman"/>
          <w:sz w:val="28"/>
          <w:szCs w:val="28"/>
        </w:rPr>
        <w:t>. М.: Дрофа,2017.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2.Биология. Рабочая тетрадь. 7 класс. </w:t>
      </w:r>
      <w:proofErr w:type="spellStart"/>
      <w:r>
        <w:rPr>
          <w:rFonts w:ascii="Times New Roman" w:hAnsi="Times New Roman"/>
          <w:sz w:val="28"/>
          <w:szCs w:val="28"/>
        </w:rPr>
        <w:t>В.В.Латюшин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Е.А.Ламехова</w:t>
      </w:r>
      <w:proofErr w:type="spellEnd"/>
      <w:r>
        <w:rPr>
          <w:rFonts w:ascii="Times New Roman" w:hAnsi="Times New Roman"/>
          <w:sz w:val="28"/>
          <w:szCs w:val="28"/>
        </w:rPr>
        <w:t>. М., Дрофа, 2020.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рабочей программе нашли отражение цели и задачи обучения биологии на ступени основного общего образования, универсальные способы деятельности и ключевые компетенции. 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Цели и задачи учебного предмета: освоение знаний о животных, присущих им закономерностях, методах познания животного мира, овладение умениями применять биологические знания для объяснения процессов и явлений живой природы, жизнедеятельности организма, использование приобретённых знаний и умений в повседневной жизни для ухода за животными, воспитание позитивного ценностного отношения к живой природе, культуре поведения в природе.</w:t>
      </w:r>
      <w:proofErr w:type="gramEnd"/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7 классе учащиеся получают знания о строении, жизнедеятельности и многообразии животных, принципах их классификации.</w:t>
      </w:r>
      <w:r w:rsidRPr="005375AD">
        <w:rPr>
          <w:rFonts w:ascii="Times New Roman" w:hAnsi="Times New Roman"/>
          <w:sz w:val="28"/>
          <w:szCs w:val="28"/>
        </w:rPr>
        <w:t xml:space="preserve">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Формы организации учебного процесса: индивидуальные, групповые, индивидуально-групповые, фронтальные.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действующему Базисному учебному плану рабочая программа предусматривает обучение биологии в 7 классе 2 часа в неделю (70 часов за год).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Основное содержание учебного предмета. Биология – 7.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1.Введение.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2.Прстейшие.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3.Эволюция строения и функций органов и их систем у животных.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4.Развитие и закономерности размещения животных на Земле.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5.Биоценозы.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6.Животный мир и хозяйственная деятельность человека.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промежуточной аттестации: тестирование, зачёты, контрольные работы.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5CED" w:rsidRDefault="004A5CED" w:rsidP="004A5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биологии для 8 класса.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Рабочая программа составлена с учётом Федерального Государственного стандарта основного общего образования.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 основу рабочей программы взята «Программа основного общего образования. Биология/сост. </w:t>
      </w:r>
      <w:proofErr w:type="spellStart"/>
      <w:r>
        <w:rPr>
          <w:rFonts w:ascii="Times New Roman" w:hAnsi="Times New Roman"/>
          <w:sz w:val="28"/>
          <w:szCs w:val="28"/>
        </w:rPr>
        <w:t>Г.М.Пальдяева</w:t>
      </w:r>
      <w:proofErr w:type="spellEnd"/>
      <w:r>
        <w:rPr>
          <w:rFonts w:ascii="Times New Roman" w:hAnsi="Times New Roman"/>
          <w:sz w:val="28"/>
          <w:szCs w:val="28"/>
        </w:rPr>
        <w:t xml:space="preserve">. М.: Дрофа, 2009.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составлена по концентрическому типу: начинается в 5 классе и заканчивается в 9 классе.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Рабочая программа ориентирована на использование УМК: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1.Биология. Человек. 8 класс. </w:t>
      </w:r>
      <w:proofErr w:type="spellStart"/>
      <w:r>
        <w:rPr>
          <w:rFonts w:ascii="Times New Roman" w:hAnsi="Times New Roman"/>
          <w:sz w:val="28"/>
          <w:szCs w:val="28"/>
        </w:rPr>
        <w:t>Д.В.Колесов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Р.Д.Маш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И.Н.Беляев</w:t>
      </w:r>
      <w:proofErr w:type="spellEnd"/>
      <w:r>
        <w:rPr>
          <w:rFonts w:ascii="Times New Roman" w:hAnsi="Times New Roman"/>
          <w:sz w:val="28"/>
          <w:szCs w:val="28"/>
        </w:rPr>
        <w:t>. М.: Дрофа, 2018.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2.Биология. Рабочая тетрадь. 8 класс. </w:t>
      </w:r>
      <w:proofErr w:type="spellStart"/>
      <w:r>
        <w:rPr>
          <w:rFonts w:ascii="Times New Roman" w:hAnsi="Times New Roman"/>
          <w:sz w:val="28"/>
          <w:szCs w:val="28"/>
        </w:rPr>
        <w:t>Д.В.Колесов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Р.Д.Маш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И.Н.Беляев</w:t>
      </w:r>
      <w:proofErr w:type="spellEnd"/>
      <w:r>
        <w:rPr>
          <w:rFonts w:ascii="Times New Roman" w:hAnsi="Times New Roman"/>
          <w:sz w:val="28"/>
          <w:szCs w:val="28"/>
        </w:rPr>
        <w:t>. М., Дрофа, 2020.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Цели и задачи учебного предмета: освоение знаний о человеке, присущих им закономерностях, методах познания человеческого организма, оказание первой помощи себе и окружающим, для соблюдения правил поведения в окружающей среде, профилактике заболеваний, травматизма и стрессов, вредных привычек, воспитание позитивного ценностного отношения к живой природе, культуре поведения в природе.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8 классе учащиеся получают знания о человеке как биосоциальном существе, уделяется большое внимание санитарно-гигиенической службе, охране природной среды, личной гигиене.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Формы организации учебного процесса: индивидуальная, групповая, индивидуально-групповая, фронтальная.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действующему Базисному учебному плану рабочая программа предусматривает обучение биологии в 8 классе 2 часа в неделю (70 часов в год).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Основное содержание учебного предмета. Биология – 8.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1.Введение. Науки, изучающие организм человека.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2.Происхождение человека.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3.Строение организма.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4.Опорно-двигательная система.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5.Внутренняя среда организма.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6.Кровеносная и лимфатическая системы организма.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7.Дыхание.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8.Пищеварение.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9.Обмен веществ и энергии.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10.Покровные органы. Терморегуляция. Выделение.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11.Нервная система.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12.Анализаторы. Органы чувств.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13.Высшая нервная деятельность. Поведение. Психика.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14.Железы внутренней секреции (эндокринная система).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15.Индивидуальное развитие организма.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Фомы промежуточной аттестации: тестирование зачёты, контрольные работы.</w:t>
      </w:r>
    </w:p>
    <w:p w:rsidR="004A5CED" w:rsidRDefault="004A5CED" w:rsidP="004A5C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биологии для 9 класса. </w:t>
      </w:r>
    </w:p>
    <w:p w:rsidR="004A5CED" w:rsidRDefault="004A5CED" w:rsidP="004A5CED">
      <w:pPr>
        <w:rPr>
          <w:rFonts w:ascii="Times New Roman" w:hAnsi="Times New Roman"/>
          <w:sz w:val="28"/>
          <w:szCs w:val="28"/>
        </w:rPr>
      </w:pP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Рабочая программа составлена с учётом Федерального Государственного стандарта основного общего образования.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 основу рабочей программы взята программа для общеобразовательных учреждений к комплекту учебников под руководством </w:t>
      </w:r>
      <w:proofErr w:type="spellStart"/>
      <w:r>
        <w:rPr>
          <w:rFonts w:ascii="Times New Roman" w:hAnsi="Times New Roman"/>
          <w:sz w:val="28"/>
          <w:szCs w:val="28"/>
        </w:rPr>
        <w:t>В.В.Пасечника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С.В.Суматохина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. Биология. 5-9 классы. М., «Просвещение», 2009.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Программа составлена по концентрическому типу: начинается в 5 классе и заканчивается в 9 классе.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Рабочая программа ориентирована на использование УМК: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1.Биология. 9 класс. </w:t>
      </w:r>
      <w:proofErr w:type="spellStart"/>
      <w:r>
        <w:rPr>
          <w:rFonts w:ascii="Times New Roman" w:hAnsi="Times New Roman"/>
          <w:sz w:val="28"/>
          <w:szCs w:val="28"/>
        </w:rPr>
        <w:t>В.В.Пасечник</w:t>
      </w:r>
      <w:proofErr w:type="spellEnd"/>
      <w:r>
        <w:rPr>
          <w:rFonts w:ascii="Times New Roman" w:hAnsi="Times New Roman"/>
          <w:sz w:val="28"/>
          <w:szCs w:val="28"/>
        </w:rPr>
        <w:t>, М.: «Просвещение», 2019.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2.Биология. Рабочая тетрадь. 9 класс. </w:t>
      </w:r>
      <w:proofErr w:type="spellStart"/>
      <w:r>
        <w:rPr>
          <w:rFonts w:ascii="Times New Roman" w:hAnsi="Times New Roman"/>
          <w:sz w:val="28"/>
          <w:szCs w:val="28"/>
        </w:rPr>
        <w:t>В.В.Пасечник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Г.Г.Швецов</w:t>
      </w:r>
      <w:proofErr w:type="spellEnd"/>
      <w:r>
        <w:rPr>
          <w:rFonts w:ascii="Times New Roman" w:hAnsi="Times New Roman"/>
          <w:sz w:val="28"/>
          <w:szCs w:val="28"/>
        </w:rPr>
        <w:t>. М., «Просвещение», 2020.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рабочей программе нашли отражение цели и задачи обучения биологии на ступени основного общего образования, универсальные способы деятельности и ключевые компетенции.  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Цели и задачи учебного предмета: освоение знаний о живой и неживой природе, присущих им закономерностях, методах познания живой природы, овладение умениями применять биологические знания для объяснения процессов и явлений живой природы, жизнедеятельности организма, использовать информацию о современных достижениях в области биологии и экологии, работать с биологическими приборами, инструментами, справочниками, воспитание позитивного ценностного отношения к живой природе, культуре поведения в природе.</w:t>
      </w:r>
      <w:proofErr w:type="gramEnd"/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9 классе учащиеся обобщают знания о жизни и уровнях её организации, раскрывают мировоззренческие вопросы о происхождении и развитии жизни на Земле, получают знания основ цитологии, генетики, селекции.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Формы организации учебного процесса: индивидуальные, групповые, индивидуально-групповые, фронтальные.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действующему Базисному учебному плану рабочая программа предусматривает обучение биологии в 9 классе 2 часа в неделю (68 часов за год).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Основное содержание учебного предмета. Биология – 9.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1.Введение. Биология в системе наук.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2.Основы цитологии – науки о клетке.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3.Размножение и индивидуальное развитие (онтогенез) организмов.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4.Основы генетики.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5.Генетика человека.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6.Основы селекции и биотехнологии.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7.Эволюционное учение.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8.Возникновение и развитие жизни на Земле.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9.Взаимосвязи организмов и окружающей среды.</w:t>
      </w:r>
    </w:p>
    <w:p w:rsidR="004A5CED" w:rsidRDefault="004A5CED" w:rsidP="004A5C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промежуточной аттестации: тестирование, зачёты, контрольные работы.</w:t>
      </w:r>
    </w:p>
    <w:p w:rsidR="00452EA3" w:rsidRDefault="00452EA3">
      <w:bookmarkStart w:id="0" w:name="_GoBack"/>
      <w:bookmarkEnd w:id="0"/>
    </w:p>
    <w:sectPr w:rsidR="0045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28"/>
    <w:rsid w:val="00273288"/>
    <w:rsid w:val="003F48B9"/>
    <w:rsid w:val="00452EA3"/>
    <w:rsid w:val="004A5CED"/>
    <w:rsid w:val="006E1228"/>
    <w:rsid w:val="00744A5A"/>
    <w:rsid w:val="00B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15"/>
    <w:pPr>
      <w:spacing w:after="0" w:line="240" w:lineRule="auto"/>
      <w:ind w:firstLine="1134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15"/>
    <w:pPr>
      <w:spacing w:after="0" w:line="240" w:lineRule="auto"/>
      <w:ind w:firstLine="1134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2021-02-01T08:41:00Z</dcterms:created>
  <dcterms:modified xsi:type="dcterms:W3CDTF">2021-02-01T08:41:00Z</dcterms:modified>
</cp:coreProperties>
</file>